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:rsidR="003743B2" w:rsidRPr="00A63DAA" w:rsidRDefault="003743B2" w:rsidP="006C6AA1">
      <w:pPr>
        <w:rPr>
          <w:rFonts w:ascii="Arial Narrow" w:hAnsi="Arial Narrow"/>
          <w:sz w:val="28"/>
          <w:szCs w:val="28"/>
        </w:rPr>
      </w:pPr>
      <w:r w:rsidRPr="00A63DAA">
        <w:rPr>
          <w:rFonts w:ascii="Arial Narrow" w:hAnsi="Arial Narrow"/>
          <w:sz w:val="28"/>
          <w:szCs w:val="28"/>
        </w:rPr>
        <w:t>+7(912)3112950</w:t>
      </w:r>
      <w:r w:rsidRPr="00A63DAA">
        <w:rPr>
          <w:rFonts w:ascii="Arial Narrow" w:hAnsi="Arial Narrow"/>
          <w:sz w:val="28"/>
          <w:szCs w:val="28"/>
        </w:rPr>
        <w:br/>
      </w:r>
      <w:r w:rsidR="00DC2EBD" w:rsidRPr="00A63DAA">
        <w:rPr>
          <w:rFonts w:ascii="Arial Narrow" w:hAnsi="Arial Narrow"/>
          <w:sz w:val="28"/>
          <w:szCs w:val="28"/>
        </w:rPr>
        <w:t>+7(922</w:t>
      </w:r>
      <w:r w:rsidR="007C6601">
        <w:rPr>
          <w:rFonts w:ascii="Arial Narrow" w:hAnsi="Arial Narrow"/>
          <w:sz w:val="28"/>
          <w:szCs w:val="28"/>
        </w:rPr>
        <w:t>)7113793</w:t>
      </w:r>
    </w:p>
    <w:p w:rsidR="006C6AA1" w:rsidRPr="00A63DAA" w:rsidRDefault="006C6AA1" w:rsidP="006C6AA1">
      <w:pPr>
        <w:rPr>
          <w:rFonts w:ascii="Arial Narrow" w:hAnsi="Arial Narrow"/>
          <w:sz w:val="28"/>
          <w:szCs w:val="28"/>
          <w:u w:val="single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A63DAA">
        <w:rPr>
          <w:rFonts w:ascii="Arial Narrow" w:hAnsi="Arial Narrow"/>
          <w:sz w:val="28"/>
          <w:szCs w:val="28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A63DAA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A63DAA">
          <w:rPr>
            <w:rStyle w:val="ab"/>
            <w:rFonts w:ascii="Arial Narrow" w:hAnsi="Arial Narrow"/>
            <w:sz w:val="28"/>
            <w:szCs w:val="28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A63DAA">
          <w:rPr>
            <w:rStyle w:val="ab"/>
            <w:rFonts w:ascii="Arial Narrow" w:hAnsi="Arial Narrow"/>
            <w:sz w:val="28"/>
            <w:szCs w:val="28"/>
          </w:rPr>
          <w:t>.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</w:hyperlink>
    </w:p>
    <w:p w:rsidR="006C6AA1" w:rsidRPr="00A63DAA" w:rsidRDefault="006C6AA1" w:rsidP="006C6AA1">
      <w:pPr>
        <w:rPr>
          <w:rFonts w:ascii="Arial Narrow" w:hAnsi="Arial Narrow"/>
          <w:sz w:val="28"/>
          <w:szCs w:val="28"/>
        </w:rPr>
      </w:pPr>
      <w:r w:rsidRPr="003E73DE">
        <w:rPr>
          <w:rFonts w:ascii="Arial Narrow" w:hAnsi="Arial Narrow"/>
          <w:sz w:val="28"/>
          <w:szCs w:val="28"/>
        </w:rPr>
        <w:t>ОГРН</w:t>
      </w:r>
      <w:r w:rsidRPr="00A63DAA">
        <w:rPr>
          <w:rFonts w:ascii="Arial Narrow" w:hAnsi="Arial Narrow"/>
          <w:sz w:val="28"/>
          <w:szCs w:val="28"/>
        </w:rPr>
        <w:t xml:space="preserve"> 1137453011508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:rsidR="00F7647B" w:rsidRPr="00F7647B" w:rsidRDefault="006C6AA1" w:rsidP="00A63DAA">
      <w:pPr>
        <w:rPr>
          <w:rFonts w:asciiTheme="majorHAnsi" w:hAnsiTheme="majorHAnsi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:rsidR="004C1A65" w:rsidRDefault="004C1A65" w:rsidP="004C1A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  <w:u w:val="single"/>
        </w:rPr>
        <w:t>Ритуальные изделия из мрамора Уфалейского месторождения</w:t>
      </w:r>
    </w:p>
    <w:tbl>
      <w:tblPr>
        <w:tblW w:w="10982" w:type="dxa"/>
        <w:jc w:val="center"/>
        <w:tblLook w:val="04A0" w:firstRow="1" w:lastRow="0" w:firstColumn="1" w:lastColumn="0" w:noHBand="0" w:noVBand="1"/>
      </w:tblPr>
      <w:tblGrid>
        <w:gridCol w:w="1663"/>
        <w:gridCol w:w="4115"/>
        <w:gridCol w:w="1715"/>
        <w:gridCol w:w="874"/>
        <w:gridCol w:w="872"/>
        <w:gridCol w:w="872"/>
        <w:gridCol w:w="871"/>
      </w:tblGrid>
      <w:tr w:rsidR="004C1A65" w:rsidTr="004C1A65">
        <w:trPr>
          <w:trHeight w:val="510"/>
          <w:jc w:val="center"/>
        </w:trPr>
        <w:tc>
          <w:tcPr>
            <w:tcW w:w="16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продукции</w:t>
            </w:r>
          </w:p>
        </w:tc>
        <w:tc>
          <w:tcPr>
            <w:tcW w:w="411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</w:t>
            </w:r>
          </w:p>
        </w:tc>
        <w:tc>
          <w:tcPr>
            <w:tcW w:w="5204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 (руб.) за комплект</w:t>
            </w:r>
          </w:p>
        </w:tc>
      </w:tr>
      <w:tr w:rsidR="004C1A65" w:rsidTr="004C1A65">
        <w:trPr>
          <w:trHeight w:val="540"/>
          <w:jc w:val="center"/>
        </w:trPr>
        <w:tc>
          <w:tcPr>
            <w:tcW w:w="16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(высота, толщина) мм</w:t>
            </w:r>
          </w:p>
        </w:tc>
        <w:tc>
          <w:tcPr>
            <w:tcW w:w="5204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Ширина стелы, мм (Х)</w:t>
            </w:r>
          </w:p>
        </w:tc>
      </w:tr>
      <w:tr w:rsidR="004C1A65" w:rsidTr="004C1A65">
        <w:trPr>
          <w:trHeight w:val="60"/>
          <w:jc w:val="center"/>
        </w:trPr>
        <w:tc>
          <w:tcPr>
            <w:tcW w:w="166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A043F" w:rsidRDefault="00EA043F" w:rsidP="009612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70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6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80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850</w:t>
            </w:r>
            <w:r w:rsidR="004C1A65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31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85</w:t>
            </w:r>
            <w:r w:rsidR="00AC53D7">
              <w:rPr>
                <w:b/>
                <w:bCs/>
                <w:color w:val="000000"/>
                <w:lang w:val="en-US"/>
              </w:rPr>
              <w:t>0</w:t>
            </w:r>
            <w:r w:rsidR="004C1A65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EA043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6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EA043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95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760AE4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110</w:t>
            </w:r>
            <w:r w:rsidR="00760AE4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130</w:t>
            </w:r>
            <w:r w:rsidR="004C1A65">
              <w:rPr>
                <w:b/>
                <w:bCs/>
                <w:color w:val="000000"/>
              </w:rPr>
              <w:t>00</w:t>
            </w: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6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EA043F" w:rsidP="009612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  <w:r w:rsidR="004C1A65">
              <w:rPr>
                <w:b/>
                <w:bCs/>
                <w:color w:val="000000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E71C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105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E71C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115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Pr="00EF46B0" w:rsidRDefault="00EA043F" w:rsidP="00E71C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135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31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510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 * Х * 80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Pr="00EF46B0" w:rsidRDefault="00EA043F" w:rsidP="004C1A6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AC53D7">
              <w:rPr>
                <w:b/>
                <w:bCs/>
                <w:color w:val="000000"/>
                <w:lang w:val="en-US"/>
              </w:rPr>
              <w:t>0</w:t>
            </w:r>
            <w:r w:rsidR="00014FE4">
              <w:rPr>
                <w:b/>
                <w:bCs/>
                <w:color w:val="000000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Pr="00EF46B0" w:rsidRDefault="00EA043F" w:rsidP="009612D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110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Pr="00EF46B0" w:rsidRDefault="00EA043F" w:rsidP="00E71CE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120</w:t>
            </w:r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Pr="00EF46B0" w:rsidRDefault="00EA043F" w:rsidP="004C1A6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140</w:t>
            </w:r>
            <w:bookmarkStart w:id="0" w:name="_GoBack"/>
            <w:bookmarkEnd w:id="0"/>
            <w:r w:rsidR="004C1A65"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374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550-700*200*1</w:t>
            </w:r>
            <w:r w:rsidR="003743B2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765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Цветник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1000*100*40 – 2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A65" w:rsidTr="004C1A65">
        <w:trPr>
          <w:trHeight w:val="1116"/>
          <w:jc w:val="center"/>
        </w:trPr>
        <w:tc>
          <w:tcPr>
            <w:tcW w:w="166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:rsidR="004C1A65" w:rsidRDefault="004C1A65" w:rsidP="004C1A6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4C1A65" w:rsidRDefault="004C1A65" w:rsidP="004C1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600*100*40 – 1 шт.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C1A65" w:rsidRDefault="004C1A65" w:rsidP="004C1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1A65" w:rsidRPr="00074AFC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  <w:lang w:val="en-US"/>
        </w:rPr>
      </w:pP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</w:p>
    <w:sectPr w:rsidR="004C1A65" w:rsidSect="004C1A65">
      <w:headerReference w:type="default" r:id="rId8"/>
      <w:pgSz w:w="11906" w:h="16838"/>
      <w:pgMar w:top="1134" w:right="850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D" w:rsidRDefault="00732E2D" w:rsidP="00463401">
      <w:pPr>
        <w:spacing w:after="0" w:line="240" w:lineRule="auto"/>
      </w:pPr>
      <w:r>
        <w:separator/>
      </w:r>
    </w:p>
  </w:endnote>
  <w:endnote w:type="continuationSeparator" w:id="0">
    <w:p w:rsidR="00732E2D" w:rsidRDefault="00732E2D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D" w:rsidRDefault="00732E2D" w:rsidP="00463401">
      <w:pPr>
        <w:spacing w:after="0" w:line="240" w:lineRule="auto"/>
      </w:pPr>
      <w:r>
        <w:separator/>
      </w:r>
    </w:p>
  </w:footnote>
  <w:footnote w:type="continuationSeparator" w:id="0">
    <w:p w:rsidR="00732E2D" w:rsidRDefault="00732E2D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32" w:rsidRPr="003E73DE" w:rsidRDefault="00683345" w:rsidP="006D7A32">
    <w:pPr>
      <w:pStyle w:val="a3"/>
    </w:pPr>
    <w:r>
      <w:rPr>
        <w:noProof/>
        <w:lang w:eastAsia="ru-RU"/>
      </w:rPr>
      <w:drawing>
        <wp:inline distT="0" distB="0" distL="0" distR="0">
          <wp:extent cx="2063829" cy="771525"/>
          <wp:effectExtent l="0" t="0" r="0" b="0"/>
          <wp:docPr id="4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  <w:p w:rsidR="003E73DE" w:rsidRPr="003E73DE" w:rsidRDefault="003E73DE" w:rsidP="003E73DE">
    <w:pPr>
      <w:pStyle w:val="a3"/>
      <w:tabs>
        <w:tab w:val="clear" w:pos="4677"/>
        <w:tab w:val="clear" w:pos="9355"/>
        <w:tab w:val="left" w:pos="5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9"/>
    <w:rsid w:val="00014FE4"/>
    <w:rsid w:val="00025DDB"/>
    <w:rsid w:val="00065521"/>
    <w:rsid w:val="000A3ED4"/>
    <w:rsid w:val="000F14E6"/>
    <w:rsid w:val="001001B0"/>
    <w:rsid w:val="00163A10"/>
    <w:rsid w:val="002C5570"/>
    <w:rsid w:val="002F319D"/>
    <w:rsid w:val="00303001"/>
    <w:rsid w:val="00324382"/>
    <w:rsid w:val="003743B2"/>
    <w:rsid w:val="003D01C9"/>
    <w:rsid w:val="003E73DE"/>
    <w:rsid w:val="00401A58"/>
    <w:rsid w:val="00437FE9"/>
    <w:rsid w:val="00463401"/>
    <w:rsid w:val="004C1A65"/>
    <w:rsid w:val="005469AC"/>
    <w:rsid w:val="00571609"/>
    <w:rsid w:val="005E65B4"/>
    <w:rsid w:val="006179B1"/>
    <w:rsid w:val="006252F1"/>
    <w:rsid w:val="0068074B"/>
    <w:rsid w:val="00683345"/>
    <w:rsid w:val="006A5E7C"/>
    <w:rsid w:val="006C6AA1"/>
    <w:rsid w:val="006D7A32"/>
    <w:rsid w:val="00703CE0"/>
    <w:rsid w:val="007155AF"/>
    <w:rsid w:val="00732E2D"/>
    <w:rsid w:val="00760AE4"/>
    <w:rsid w:val="007C6601"/>
    <w:rsid w:val="007E1726"/>
    <w:rsid w:val="007F7E41"/>
    <w:rsid w:val="008360CE"/>
    <w:rsid w:val="009612DD"/>
    <w:rsid w:val="00995F00"/>
    <w:rsid w:val="00A63DAA"/>
    <w:rsid w:val="00A72ADE"/>
    <w:rsid w:val="00A74353"/>
    <w:rsid w:val="00AC53D7"/>
    <w:rsid w:val="00AC5FA3"/>
    <w:rsid w:val="00B90D24"/>
    <w:rsid w:val="00C20FF2"/>
    <w:rsid w:val="00C83626"/>
    <w:rsid w:val="00D44521"/>
    <w:rsid w:val="00DC2EBD"/>
    <w:rsid w:val="00E71CE2"/>
    <w:rsid w:val="00EA043F"/>
    <w:rsid w:val="00F05A41"/>
    <w:rsid w:val="00F3510A"/>
    <w:rsid w:val="00F7647B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4BD9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0159-DC70-4815-9104-163FF5B8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Home</cp:lastModifiedBy>
  <cp:revision>22</cp:revision>
  <cp:lastPrinted>2015-08-11T10:21:00Z</cp:lastPrinted>
  <dcterms:created xsi:type="dcterms:W3CDTF">2016-09-03T03:44:00Z</dcterms:created>
  <dcterms:modified xsi:type="dcterms:W3CDTF">2022-05-06T08:59:00Z</dcterms:modified>
</cp:coreProperties>
</file>